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EDC4" w14:textId="77777777" w:rsidR="00DF61B6" w:rsidRDefault="00E64BB7" w:rsidP="00E635F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E635F6" w:rsidRPr="00DF61B6">
        <w:rPr>
          <w:sz w:val="24"/>
          <w:szCs w:val="24"/>
        </w:rPr>
        <w:t xml:space="preserve">Директору </w:t>
      </w:r>
    </w:p>
    <w:p w14:paraId="240057CA" w14:textId="3366CB6D" w:rsidR="00E635F6" w:rsidRPr="00DF61B6" w:rsidRDefault="00DF61B6" w:rsidP="00E635F6">
      <w:pPr>
        <w:jc w:val="right"/>
        <w:rPr>
          <w:sz w:val="24"/>
          <w:szCs w:val="24"/>
        </w:rPr>
      </w:pPr>
      <w:r>
        <w:rPr>
          <w:sz w:val="24"/>
          <w:szCs w:val="24"/>
        </w:rPr>
        <w:t>Ц</w:t>
      </w:r>
      <w:r w:rsidR="00E635F6" w:rsidRPr="00DF61B6">
        <w:rPr>
          <w:sz w:val="24"/>
          <w:szCs w:val="24"/>
        </w:rPr>
        <w:t xml:space="preserve">ДОП – Школы перевода и иностранных языков СПбГУ                 </w:t>
      </w:r>
    </w:p>
    <w:p w14:paraId="00000002" w14:textId="5051D3BA" w:rsidR="00A07381" w:rsidRDefault="00E635F6" w:rsidP="00E635F6">
      <w:pPr>
        <w:jc w:val="right"/>
        <w:rPr>
          <w:sz w:val="24"/>
          <w:szCs w:val="24"/>
        </w:rPr>
      </w:pPr>
      <w:r w:rsidRPr="00DF61B6">
        <w:rPr>
          <w:sz w:val="24"/>
          <w:szCs w:val="24"/>
        </w:rPr>
        <w:t xml:space="preserve"> К.Е.</w:t>
      </w:r>
      <w:r w:rsidR="00DF61B6" w:rsidRPr="00DF61B6">
        <w:rPr>
          <w:sz w:val="24"/>
          <w:szCs w:val="24"/>
        </w:rPr>
        <w:t xml:space="preserve"> </w:t>
      </w:r>
      <w:r w:rsidRPr="00DF61B6">
        <w:rPr>
          <w:sz w:val="24"/>
          <w:szCs w:val="24"/>
        </w:rPr>
        <w:t>Анисимовой</w:t>
      </w:r>
    </w:p>
    <w:p w14:paraId="6E3474DD" w14:textId="6D742A82" w:rsidR="00DF61B6" w:rsidRDefault="00DF61B6" w:rsidP="00E635F6">
      <w:pPr>
        <w:jc w:val="right"/>
        <w:rPr>
          <w:sz w:val="28"/>
          <w:szCs w:val="28"/>
        </w:rPr>
      </w:pPr>
    </w:p>
    <w:p w14:paraId="1C8FB08B" w14:textId="77777777" w:rsidR="00DF61B6" w:rsidRDefault="00DF61B6" w:rsidP="00E635F6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F61B6" w14:paraId="5538BF98" w14:textId="77777777" w:rsidTr="00DF61B6">
        <w:tc>
          <w:tcPr>
            <w:tcW w:w="3227" w:type="dxa"/>
            <w:tcBorders>
              <w:bottom w:val="single" w:sz="4" w:space="0" w:color="auto"/>
            </w:tcBorders>
          </w:tcPr>
          <w:p w14:paraId="0FA1EC8B" w14:textId="20162659" w:rsidR="00DF61B6" w:rsidRDefault="00DF61B6" w:rsidP="00DF61B6">
            <w:pPr>
              <w:rPr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51FC403A" w14:textId="3F13447F" w:rsidR="00DF61B6" w:rsidRDefault="00DF61B6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DF61B6" w14:paraId="16D6EBB0" w14:textId="77777777" w:rsidTr="003B171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D1B11D7" w14:textId="0C3D0182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12886D54" w14:textId="7F6E4F0A" w:rsidR="00DF61B6" w:rsidRDefault="00DF61B6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+7-999-999-99-99</w:t>
            </w:r>
          </w:p>
        </w:tc>
      </w:tr>
      <w:tr w:rsidR="00DF61B6" w14:paraId="27A47215" w14:textId="77777777" w:rsidTr="003B171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4E1C6CF1" w14:textId="12677C5C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338C479F" w14:textId="49A74644" w:rsidR="00DF61B6" w:rsidRPr="00DF61B6" w:rsidRDefault="00DF61B6" w:rsidP="00DF61B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ivanovii@gmail.com</w:t>
            </w:r>
          </w:p>
        </w:tc>
      </w:tr>
      <w:tr w:rsidR="00DF61B6" w14:paraId="1A9AA4F8" w14:textId="77777777" w:rsidTr="003B171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6AB968DE" w14:textId="5EFB26F3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65F8F34C" w14:textId="4A77A5FC" w:rsidR="00DF61B6" w:rsidRPr="003B1715" w:rsidRDefault="003B1715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.01.2001</w:t>
            </w:r>
          </w:p>
        </w:tc>
      </w:tr>
      <w:tr w:rsidR="00DF61B6" w14:paraId="38D4A1D9" w14:textId="77777777" w:rsidTr="003B1715">
        <w:tc>
          <w:tcPr>
            <w:tcW w:w="3227" w:type="dxa"/>
            <w:tcBorders>
              <w:top w:val="single" w:sz="4" w:space="0" w:color="auto"/>
            </w:tcBorders>
          </w:tcPr>
          <w:p w14:paraId="39B78953" w14:textId="02763C60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511BF6B7" w14:textId="6868B3CE" w:rsidR="00DF61B6" w:rsidRDefault="003B1715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14:paraId="00000003" w14:textId="77777777" w:rsidR="00A07381" w:rsidRDefault="00A07381">
      <w:pPr>
        <w:jc w:val="right"/>
        <w:rPr>
          <w:sz w:val="28"/>
          <w:szCs w:val="28"/>
        </w:rPr>
      </w:pPr>
    </w:p>
    <w:p w14:paraId="00000007" w14:textId="7FC4E280" w:rsidR="00A07381" w:rsidRDefault="00E64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                                                         </w:t>
      </w:r>
    </w:p>
    <w:p w14:paraId="00000008" w14:textId="2BDAB0FF" w:rsidR="00A07381" w:rsidRDefault="003B1715">
      <w:pPr>
        <w:pStyle w:val="1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з</w:t>
      </w:r>
      <w:r w:rsidR="00E64BB7">
        <w:rPr>
          <w:b w:val="0"/>
          <w:sz w:val="44"/>
          <w:szCs w:val="44"/>
        </w:rPr>
        <w:t xml:space="preserve">аявление   </w:t>
      </w:r>
    </w:p>
    <w:p w14:paraId="00000009" w14:textId="77777777" w:rsidR="00A07381" w:rsidRDefault="00A07381">
      <w:pPr>
        <w:rPr>
          <w:sz w:val="28"/>
          <w:szCs w:val="28"/>
        </w:rPr>
      </w:pPr>
    </w:p>
    <w:p w14:paraId="0000000A" w14:textId="6919DB62" w:rsidR="00A07381" w:rsidRDefault="00E64BB7">
      <w:pPr>
        <w:pStyle w:val="2"/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Прошу зачислить меня на </w:t>
      </w:r>
      <w:r>
        <w:rPr>
          <w:b/>
          <w:i/>
          <w:sz w:val="24"/>
          <w:szCs w:val="24"/>
          <w:u w:val="single"/>
        </w:rPr>
        <w:t>дополнительную профессиональную программу повышения квалификации: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«Синхронный перевод и межкультурная коммуникация»</w:t>
      </w:r>
      <w:r w:rsidR="003B1715">
        <w:rPr>
          <w:b/>
          <w:i/>
          <w:sz w:val="24"/>
          <w:szCs w:val="24"/>
          <w:u w:val="single"/>
        </w:rPr>
        <w:t xml:space="preserve">, </w:t>
      </w:r>
      <w:r>
        <w:rPr>
          <w:b/>
          <w:i/>
          <w:sz w:val="24"/>
          <w:szCs w:val="24"/>
          <w:u w:val="single"/>
        </w:rPr>
        <w:t>Первая ступень</w:t>
      </w:r>
      <w:r w:rsidR="00E46006">
        <w:rPr>
          <w:b/>
          <w:i/>
          <w:sz w:val="24"/>
          <w:szCs w:val="24"/>
          <w:u w:val="single"/>
        </w:rPr>
        <w:t xml:space="preserve"> (испанский</w:t>
      </w:r>
      <w:r w:rsidR="00DE34EF">
        <w:rPr>
          <w:b/>
          <w:i/>
          <w:sz w:val="24"/>
          <w:szCs w:val="24"/>
          <w:u w:val="single"/>
        </w:rPr>
        <w:t xml:space="preserve"> </w:t>
      </w:r>
      <w:r w:rsidR="001657FB">
        <w:rPr>
          <w:b/>
          <w:i/>
          <w:sz w:val="24"/>
          <w:szCs w:val="24"/>
          <w:u w:val="single"/>
        </w:rPr>
        <w:t>язык).</w:t>
      </w:r>
    </w:p>
    <w:p w14:paraId="2F8D31FD" w14:textId="77777777" w:rsidR="003B1715" w:rsidRDefault="003B171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0000000B" w14:textId="0B5F6C4A" w:rsidR="00A07381" w:rsidRDefault="00E64BB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="003B17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1408A">
        <w:rPr>
          <w:b/>
          <w:i/>
          <w:sz w:val="24"/>
          <w:szCs w:val="24"/>
        </w:rPr>
        <w:t xml:space="preserve">очная с применением </w:t>
      </w:r>
      <w:r w:rsidR="003B1715" w:rsidRPr="0021408A">
        <w:rPr>
          <w:b/>
          <w:i/>
          <w:sz w:val="24"/>
          <w:szCs w:val="24"/>
        </w:rPr>
        <w:t>ИКТ</w:t>
      </w:r>
      <w:r w:rsidR="003B171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0000000C" w14:textId="07DC8A8D" w:rsidR="00A07381" w:rsidRDefault="00A07381" w:rsidP="003B1715">
      <w:pPr>
        <w:tabs>
          <w:tab w:val="left" w:pos="7956"/>
        </w:tabs>
        <w:spacing w:line="276" w:lineRule="auto"/>
        <w:rPr>
          <w:sz w:val="24"/>
          <w:szCs w:val="24"/>
        </w:rPr>
      </w:pPr>
    </w:p>
    <w:p w14:paraId="6C2EC1FC" w14:textId="66CA0E60" w:rsidR="00AE6158" w:rsidRPr="00AE6158" w:rsidRDefault="00AE6158" w:rsidP="00AE6158">
      <w:pPr>
        <w:jc w:val="both"/>
        <w:rPr>
          <w:sz w:val="24"/>
          <w:szCs w:val="24"/>
        </w:rPr>
      </w:pPr>
      <w:r w:rsidRPr="00AE6158">
        <w:rPr>
          <w:sz w:val="24"/>
          <w:szCs w:val="24"/>
        </w:rPr>
        <w:t>С условиями приема и обучения на программе ознакомлен(а)</w:t>
      </w:r>
      <w:r w:rsidR="003B1715">
        <w:rPr>
          <w:sz w:val="24"/>
          <w:szCs w:val="24"/>
        </w:rPr>
        <w:t>.</w:t>
      </w:r>
      <w:r w:rsidRPr="00AE6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13942F84" wp14:editId="02B3C8A6">
            <wp:extent cx="228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8" cy="23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7B969" w14:textId="77777777" w:rsidR="003B1715" w:rsidRDefault="003B1715" w:rsidP="00AE6158">
      <w:pPr>
        <w:jc w:val="both"/>
        <w:rPr>
          <w:sz w:val="24"/>
          <w:szCs w:val="24"/>
        </w:rPr>
      </w:pPr>
    </w:p>
    <w:p w14:paraId="7FF6C810" w14:textId="77777777" w:rsidR="00545015" w:rsidRPr="00AE6158" w:rsidRDefault="00545015" w:rsidP="00545015">
      <w:pPr>
        <w:jc w:val="both"/>
        <w:rPr>
          <w:sz w:val="24"/>
          <w:szCs w:val="24"/>
        </w:rPr>
      </w:pPr>
      <w:r w:rsidRPr="00AE61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6180E" wp14:editId="1CB5AFDF">
                <wp:simplePos x="0" y="0"/>
                <wp:positionH relativeFrom="column">
                  <wp:posOffset>4770332</wp:posOffset>
                </wp:positionH>
                <wp:positionV relativeFrom="paragraph">
                  <wp:posOffset>454872</wp:posOffset>
                </wp:positionV>
                <wp:extent cx="264160" cy="186266"/>
                <wp:effectExtent l="0" t="0" r="21590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86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C25B" w14:textId="77777777" w:rsidR="00545015" w:rsidRDefault="00545015" w:rsidP="0054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6180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5.6pt;margin-top:35.8pt;width:20.8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">
                <v:textbox>
                  <w:txbxContent>
                    <w:p w14:paraId="1652C25B" w14:textId="77777777" w:rsidR="00545015" w:rsidRDefault="00545015" w:rsidP="00545015"/>
                  </w:txbxContent>
                </v:textbox>
              </v:shape>
            </w:pict>
          </mc:Fallback>
        </mc:AlternateContent>
      </w:r>
      <w:r w:rsidRPr="00AE6158">
        <w:rPr>
          <w:sz w:val="24"/>
          <w:szCs w:val="24"/>
        </w:rPr>
        <w:t xml:space="preserve">Даю согласие на обработку моих персональных данных, содержащихся в представленных мной документах, в соответствии с Федеральным законом от 27.07.2006 года №152-ФЗ «О персональных данных».     </w:t>
      </w:r>
    </w:p>
    <w:p w14:paraId="5EC42140" w14:textId="77777777" w:rsidR="00545015" w:rsidRDefault="00545015" w:rsidP="00AE6158">
      <w:pPr>
        <w:jc w:val="both"/>
        <w:rPr>
          <w:sz w:val="24"/>
          <w:szCs w:val="24"/>
        </w:rPr>
      </w:pPr>
    </w:p>
    <w:p w14:paraId="58D4C1F4" w14:textId="0BEEAF34" w:rsidR="00AE6158" w:rsidRPr="00AE6158" w:rsidRDefault="00AE6158" w:rsidP="00AE6158">
      <w:pPr>
        <w:jc w:val="both"/>
        <w:rPr>
          <w:sz w:val="24"/>
          <w:szCs w:val="24"/>
        </w:rPr>
      </w:pPr>
      <w:r w:rsidRPr="00AE61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5A87" wp14:editId="3F3B88E9">
                <wp:simplePos x="0" y="0"/>
                <wp:positionH relativeFrom="column">
                  <wp:posOffset>4768215</wp:posOffset>
                </wp:positionH>
                <wp:positionV relativeFrom="paragraph">
                  <wp:posOffset>195580</wp:posOffset>
                </wp:positionV>
                <wp:extent cx="264160" cy="186266"/>
                <wp:effectExtent l="0" t="0" r="2159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6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986B" id="Прямоугольник 2" o:spid="_x0000_s1026" style="position:absolute;margin-left:375.45pt;margin-top:15.4pt;width:20.8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"/>
            </w:pict>
          </mc:Fallback>
        </mc:AlternateContent>
      </w:r>
      <w:r w:rsidRPr="00AE6158">
        <w:rPr>
          <w:sz w:val="24"/>
          <w:szCs w:val="24"/>
        </w:rPr>
        <w:t xml:space="preserve">Даю согласие на информационную рассылку от Санкт-Петербургского Государственного Университета. </w:t>
      </w:r>
    </w:p>
    <w:p w14:paraId="6A065DB9" w14:textId="77777777" w:rsidR="003B1715" w:rsidRDefault="003B1715" w:rsidP="00AE6158">
      <w:pPr>
        <w:jc w:val="both"/>
        <w:rPr>
          <w:sz w:val="24"/>
          <w:szCs w:val="24"/>
        </w:rPr>
      </w:pPr>
    </w:p>
    <w:p w14:paraId="231AC290" w14:textId="77777777" w:rsidR="00AE6158" w:rsidRPr="00AE6158" w:rsidRDefault="00AE6158" w:rsidP="00AE6158">
      <w:pPr>
        <w:keepNext/>
        <w:jc w:val="both"/>
        <w:outlineLvl w:val="1"/>
        <w:rPr>
          <w:sz w:val="28"/>
        </w:rPr>
      </w:pPr>
    </w:p>
    <w:p w14:paraId="0000000E" w14:textId="77777777" w:rsidR="00A07381" w:rsidRDefault="00A07381">
      <w:pPr>
        <w:spacing w:line="276" w:lineRule="auto"/>
        <w:ind w:firstLine="720"/>
        <w:rPr>
          <w:sz w:val="24"/>
          <w:szCs w:val="24"/>
        </w:rPr>
      </w:pPr>
    </w:p>
    <w:p w14:paraId="00000011" w14:textId="77777777" w:rsidR="00A07381" w:rsidRDefault="00E64BB7">
      <w:pPr>
        <w:pStyle w:val="3"/>
        <w:rPr>
          <w:sz w:val="24"/>
          <w:szCs w:val="24"/>
        </w:rPr>
      </w:pPr>
      <w:r>
        <w:rPr>
          <w:sz w:val="24"/>
          <w:szCs w:val="24"/>
        </w:rPr>
        <w:t>Подпись______________________</w:t>
      </w:r>
    </w:p>
    <w:p w14:paraId="00000012" w14:textId="77777777" w:rsidR="00A07381" w:rsidRDefault="00A07381">
      <w:pPr>
        <w:jc w:val="right"/>
        <w:rPr>
          <w:sz w:val="24"/>
          <w:szCs w:val="24"/>
        </w:rPr>
      </w:pPr>
    </w:p>
    <w:p w14:paraId="00000013" w14:textId="77777777" w:rsidR="00A07381" w:rsidRDefault="00A07381">
      <w:pPr>
        <w:jc w:val="right"/>
        <w:rPr>
          <w:sz w:val="24"/>
          <w:szCs w:val="24"/>
        </w:rPr>
      </w:pPr>
    </w:p>
    <w:p w14:paraId="00000014" w14:textId="25E29EB1" w:rsidR="00A07381" w:rsidRDefault="00E64B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158">
        <w:rPr>
          <w:sz w:val="24"/>
          <w:szCs w:val="24"/>
        </w:rPr>
        <w:t xml:space="preserve">     «___</w:t>
      </w:r>
      <w:proofErr w:type="gramStart"/>
      <w:r w:rsidR="00AE6158">
        <w:rPr>
          <w:sz w:val="24"/>
          <w:szCs w:val="24"/>
        </w:rPr>
        <w:t>_</w:t>
      </w:r>
      <w:r w:rsidR="00315A06">
        <w:rPr>
          <w:sz w:val="24"/>
          <w:szCs w:val="24"/>
        </w:rPr>
        <w:t>»</w:t>
      </w:r>
      <w:r w:rsidR="00AE6158">
        <w:rPr>
          <w:sz w:val="24"/>
          <w:szCs w:val="24"/>
        </w:rPr>
        <w:t>_</w:t>
      </w:r>
      <w:proofErr w:type="gramEnd"/>
      <w:r w:rsidR="00AE6158">
        <w:rPr>
          <w:sz w:val="24"/>
          <w:szCs w:val="24"/>
        </w:rPr>
        <w:t>______________</w:t>
      </w:r>
      <w:r w:rsidR="00315A06">
        <w:rPr>
          <w:sz w:val="24"/>
          <w:szCs w:val="24"/>
        </w:rPr>
        <w:t>__</w:t>
      </w:r>
      <w:r w:rsidR="00AE6158">
        <w:rPr>
          <w:sz w:val="24"/>
          <w:szCs w:val="24"/>
        </w:rPr>
        <w:t>202</w:t>
      </w:r>
      <w:r w:rsidR="00545015">
        <w:rPr>
          <w:sz w:val="24"/>
          <w:szCs w:val="24"/>
        </w:rPr>
        <w:t xml:space="preserve">1 </w:t>
      </w:r>
      <w:r>
        <w:rPr>
          <w:sz w:val="24"/>
          <w:szCs w:val="24"/>
        </w:rPr>
        <w:t>г.</w:t>
      </w:r>
    </w:p>
    <w:p w14:paraId="00000015" w14:textId="77777777" w:rsidR="00A07381" w:rsidRDefault="00A07381">
      <w:pPr>
        <w:jc w:val="right"/>
        <w:rPr>
          <w:sz w:val="24"/>
          <w:szCs w:val="24"/>
        </w:rPr>
      </w:pPr>
    </w:p>
    <w:p w14:paraId="29B00B31" w14:textId="5082B03C" w:rsidR="00545015" w:rsidRPr="00D66492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color w:val="000000"/>
          <w:sz w:val="22"/>
          <w:szCs w:val="22"/>
        </w:rPr>
      </w:pPr>
      <w:r w:rsidRPr="00D66492">
        <w:rPr>
          <w:b/>
          <w:color w:val="000000"/>
          <w:sz w:val="22"/>
          <w:szCs w:val="22"/>
        </w:rPr>
        <w:t xml:space="preserve">Откуда Вы о </w:t>
      </w:r>
      <w:r w:rsidR="00E64BB7" w:rsidRPr="00D66492">
        <w:rPr>
          <w:b/>
          <w:color w:val="000000"/>
          <w:sz w:val="22"/>
          <w:szCs w:val="22"/>
        </w:rPr>
        <w:t>нас узнали</w:t>
      </w:r>
      <w:r w:rsidRPr="00D66492">
        <w:rPr>
          <w:b/>
          <w:color w:val="000000"/>
          <w:sz w:val="22"/>
          <w:szCs w:val="22"/>
        </w:rPr>
        <w:t xml:space="preserve"> (нужное обвести)?</w:t>
      </w:r>
    </w:p>
    <w:p w14:paraId="5510E3AD" w14:textId="04902372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Яндекс</w:t>
      </w:r>
    </w:p>
    <w:p w14:paraId="147689DE" w14:textId="3D0BCEE8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Google</w:t>
      </w:r>
    </w:p>
    <w:p w14:paraId="090D6FDA" w14:textId="0DD7CADB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Сайт СПбГУ</w:t>
      </w:r>
    </w:p>
    <w:p w14:paraId="2A8DF3D9" w14:textId="13D65974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VK</w:t>
      </w:r>
    </w:p>
    <w:p w14:paraId="21326825" w14:textId="6CFED822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Facebook</w:t>
      </w:r>
    </w:p>
    <w:p w14:paraId="07B68671" w14:textId="74DD32F9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своем вузе</w:t>
      </w:r>
    </w:p>
    <w:p w14:paraId="64F971E4" w14:textId="1F9739BE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знакомых</w:t>
      </w:r>
    </w:p>
    <w:p w14:paraId="078EF5CF" w14:textId="6D98BFD9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другое</w:t>
      </w:r>
      <w:r w:rsidR="00D663BE">
        <w:rPr>
          <w:color w:val="000000"/>
          <w:sz w:val="22"/>
          <w:szCs w:val="22"/>
        </w:rPr>
        <w:t>_________________________________</w:t>
      </w:r>
    </w:p>
    <w:p w14:paraId="15A306BE" w14:textId="77777777" w:rsidR="00545015" w:rsidRDefault="00545015" w:rsidP="00545015">
      <w:pPr>
        <w:ind w:hanging="708"/>
        <w:rPr>
          <w:sz w:val="24"/>
          <w:szCs w:val="24"/>
        </w:rPr>
      </w:pPr>
    </w:p>
    <w:p w14:paraId="40AFC769" w14:textId="4392460D" w:rsidR="00545015" w:rsidRDefault="00545015">
      <w:pPr>
        <w:ind w:hanging="708"/>
        <w:rPr>
          <w:sz w:val="24"/>
          <w:szCs w:val="24"/>
        </w:rPr>
      </w:pPr>
      <w:r>
        <w:rPr>
          <w:sz w:val="24"/>
          <w:szCs w:val="24"/>
        </w:rPr>
        <w:t>Время проведения занятий: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18:30 – 21:30</w:t>
      </w:r>
    </w:p>
    <w:sectPr w:rsidR="005450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381"/>
    <w:rsid w:val="001657FB"/>
    <w:rsid w:val="001B5EA1"/>
    <w:rsid w:val="0021408A"/>
    <w:rsid w:val="00315A06"/>
    <w:rsid w:val="003B1715"/>
    <w:rsid w:val="00545015"/>
    <w:rsid w:val="00772EA3"/>
    <w:rsid w:val="007D146C"/>
    <w:rsid w:val="008D0D0E"/>
    <w:rsid w:val="00A07381"/>
    <w:rsid w:val="00AE6158"/>
    <w:rsid w:val="00D663BE"/>
    <w:rsid w:val="00D66492"/>
    <w:rsid w:val="00DE34EF"/>
    <w:rsid w:val="00DF61B6"/>
    <w:rsid w:val="00E46006"/>
    <w:rsid w:val="00E635F6"/>
    <w:rsid w:val="00E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C1B"/>
  <w15:docId w15:val="{87103FBE-6693-4A76-A65D-F012710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74D"/>
  </w:style>
  <w:style w:type="paragraph" w:styleId="1">
    <w:name w:val="heading 1"/>
    <w:basedOn w:val="a"/>
    <w:next w:val="a"/>
    <w:link w:val="10"/>
    <w:qFormat/>
    <w:rsid w:val="003B674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B67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674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B67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7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6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6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E6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DF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emDd2yRDtR0ia1254z/GlHD5w==">AMUW2mV4Rc5TuLe8nuwVQ1CK5hq1I179QdjzsYm5WOAligHzLo8sdSrm1g9cYaLsFbc2VSxKSVU5p3GErZ7a5K1kIoerp67AKlbqx/KUBzg6ecgXn3P3PGXRchudOSzwwNxClGoqiWul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Анисимова К.Е.</cp:lastModifiedBy>
  <cp:revision>23</cp:revision>
  <dcterms:created xsi:type="dcterms:W3CDTF">2020-05-13T15:46:00Z</dcterms:created>
  <dcterms:modified xsi:type="dcterms:W3CDTF">2021-01-28T16:25:00Z</dcterms:modified>
</cp:coreProperties>
</file>